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SUPPLY FIN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LOGISTICS  FIN HR MANAGER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